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8A4" w:rsidRPr="002658A4" w:rsidRDefault="002658A4" w:rsidP="002658A4">
      <w:pPr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-11</w:t>
      </w:r>
    </w:p>
    <w:p w:rsidR="002658A4" w:rsidRPr="002658A4" w:rsidRDefault="002658A4" w:rsidP="002658A4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658A4">
        <w:rPr>
          <w:rFonts w:ascii="Times New Roman" w:hAnsi="Times New Roman" w:cs="Times New Roman"/>
          <w:b/>
          <w:sz w:val="28"/>
          <w:szCs w:val="28"/>
          <w:lang w:val="kk-KZ"/>
        </w:rPr>
        <w:t>Ағаштар мен бұталарды қыс мезгілінде ауыстырып отырғызудың ерекшеліктері.</w:t>
      </w:r>
    </w:p>
    <w:p w:rsidR="002658A4" w:rsidRDefault="002658A4" w:rsidP="002658A4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58A4">
        <w:rPr>
          <w:rFonts w:ascii="Times New Roman" w:hAnsi="Times New Roman" w:cs="Times New Roman"/>
          <w:sz w:val="28"/>
          <w:szCs w:val="28"/>
          <w:lang w:val="kk-KZ"/>
        </w:rPr>
        <w:t xml:space="preserve">Қысқы уақытта экономикалық тұрғыда ірі көшеттерді (жасы 12-16, 17-20жыл) ауыстырып отырғызу тиімді.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тікпелерді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топырағымен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көшетжайынан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жүргізілмейді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құрылыста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мезгілі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нде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отырғызудың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бар: </w:t>
      </w:r>
    </w:p>
    <w:p w:rsidR="002658A4" w:rsidRDefault="002658A4" w:rsidP="002658A4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58A4">
        <w:rPr>
          <w:rFonts w:ascii="Times New Roman" w:hAnsi="Times New Roman" w:cs="Times New Roman"/>
          <w:sz w:val="28"/>
          <w:szCs w:val="28"/>
          <w:lang w:val="kk-KZ"/>
        </w:rPr>
        <w:t xml:space="preserve">1-ші тәсіл – күзде (қазан және қараша айында), қыс мезгілінде ауыстырып отырғызылатын ағаштың жан-жағын қазылып дайындалады.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Қазылған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шұңқырды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ғақ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жапырақтармен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толтырып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нығыздаймыз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күйінде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тереңді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болғанша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қалдырамыз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ауа-райы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температурасына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желтоқсан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не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қаңтар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айында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қатады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әбден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қатқан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жүргіземіз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658A4" w:rsidRDefault="002658A4" w:rsidP="002658A4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58A4">
        <w:rPr>
          <w:rFonts w:ascii="Times New Roman" w:hAnsi="Times New Roman" w:cs="Times New Roman"/>
          <w:sz w:val="28"/>
          <w:szCs w:val="28"/>
          <w:lang w:val="kk-KZ"/>
        </w:rPr>
        <w:t xml:space="preserve">2-ші тәсіл – қыс мезгілінде ауыстырып отырғызылатын ағаштың жан-жағын арнайы машиналармен (ЭТЦ-161) қазылып дайындалады.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жұмысшылар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ломмен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тиімдісі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күзде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ауыстырылып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ызылатын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шұңқырын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-12-150С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болғанда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түбін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2658A4">
        <w:rPr>
          <w:rFonts w:ascii="Times New Roman" w:hAnsi="Times New Roman" w:cs="Times New Roman"/>
          <w:sz w:val="28"/>
          <w:szCs w:val="28"/>
        </w:rPr>
        <w:t>машина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тиегенде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болмас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658A4" w:rsidRDefault="002658A4" w:rsidP="002658A4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58A4">
        <w:rPr>
          <w:rFonts w:ascii="Times New Roman" w:hAnsi="Times New Roman" w:cs="Times New Roman"/>
          <w:sz w:val="28"/>
          <w:szCs w:val="28"/>
          <w:lang w:val="kk-KZ"/>
        </w:rPr>
        <w:t xml:space="preserve">Қыста ауыстырылып отырғызылатын ағаштың діңнің астыңғы бөлігін қатты аязда үсімес үшін құрғақ шымтезекпен немесе жапырақтармен 15-20см етіп көміп қояды.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діңін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аязда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үсікке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ұрынбау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58A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үшек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матамен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орап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қоймаларда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сақталған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құнарлы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топырақтарды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қазылған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шұңқырға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әкеп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төгеміз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көметін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топырақта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15см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қатқан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топырақтарды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(20%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proofErr w:type="gramStart"/>
      <w:r w:rsidRPr="002658A4">
        <w:rPr>
          <w:rFonts w:ascii="Times New Roman" w:hAnsi="Times New Roman" w:cs="Times New Roman"/>
          <w:sz w:val="28"/>
          <w:szCs w:val="28"/>
        </w:rPr>
        <w:t>пайдалану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отырғызғаннан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58A4">
        <w:rPr>
          <w:rFonts w:ascii="Times New Roman" w:hAnsi="Times New Roman" w:cs="Times New Roman"/>
          <w:sz w:val="28"/>
          <w:szCs w:val="28"/>
        </w:rPr>
        <w:t>түб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жақсылап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нығыздаймыз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көктемде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еріген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58A4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үргізіледі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658A4" w:rsidRDefault="002658A4" w:rsidP="002658A4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58A4">
        <w:rPr>
          <w:rFonts w:ascii="Times New Roman" w:hAnsi="Times New Roman" w:cs="Times New Roman"/>
          <w:sz w:val="28"/>
          <w:szCs w:val="28"/>
          <w:lang w:val="kk-KZ"/>
        </w:rPr>
        <w:t xml:space="preserve">Қыс мезгілінде ағаштарды ауыстырып отырғызу жұмысы қиын әрі күрделі.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жұмысшылардың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еңбегін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ауа-райының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қолайсыздығына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күрделілігі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қиындығына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мезгілі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нде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ағаштарды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мерзімге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658A4" w:rsidRDefault="002658A4" w:rsidP="002658A4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58A4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1-ші мерзім</w:t>
      </w:r>
      <w:r w:rsidRPr="002658A4">
        <w:rPr>
          <w:rFonts w:ascii="Times New Roman" w:hAnsi="Times New Roman" w:cs="Times New Roman"/>
          <w:sz w:val="28"/>
          <w:szCs w:val="28"/>
          <w:lang w:val="kk-KZ"/>
        </w:rPr>
        <w:t xml:space="preserve"> - қараша айының соңы мен желтоқсан айы.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облыстарында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тоңдануы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иын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соқпайды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658A4" w:rsidRDefault="002658A4" w:rsidP="002658A4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58A4">
        <w:rPr>
          <w:rFonts w:ascii="Times New Roman" w:hAnsi="Times New Roman" w:cs="Times New Roman"/>
          <w:b/>
          <w:sz w:val="28"/>
          <w:szCs w:val="28"/>
          <w:lang w:val="kk-KZ"/>
        </w:rPr>
        <w:t>2-ші мерзім</w:t>
      </w:r>
      <w:r w:rsidRPr="002658A4">
        <w:rPr>
          <w:rFonts w:ascii="Times New Roman" w:hAnsi="Times New Roman" w:cs="Times New Roman"/>
          <w:sz w:val="28"/>
          <w:szCs w:val="28"/>
          <w:lang w:val="kk-KZ"/>
        </w:rPr>
        <w:t xml:space="preserve"> – қаңтар және ақпан айлары.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аяз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болғандқтан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техникалар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тоңдануы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терең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абаттар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барады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мыс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топырағымен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отырғызатын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шұңқыр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Отырғызылатын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шұңқыр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механизмдермен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мезгілінде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ызылатын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жан-жағын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машиналармен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(ЭТЦ-161)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қазылып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дайындалады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658A4" w:rsidRDefault="002658A4" w:rsidP="002658A4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58A4">
        <w:rPr>
          <w:rFonts w:ascii="Times New Roman" w:hAnsi="Times New Roman" w:cs="Times New Roman"/>
          <w:b/>
          <w:sz w:val="28"/>
          <w:szCs w:val="28"/>
        </w:rPr>
        <w:t xml:space="preserve">3-ші </w:t>
      </w:r>
      <w:proofErr w:type="spellStart"/>
      <w:r w:rsidRPr="002658A4">
        <w:rPr>
          <w:rFonts w:ascii="Times New Roman" w:hAnsi="Times New Roman" w:cs="Times New Roman"/>
          <w:b/>
          <w:sz w:val="28"/>
          <w:szCs w:val="28"/>
        </w:rPr>
        <w:t>мерзім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аурыз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айы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айда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солтү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облыстарында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жолдарды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тазалайды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Аяз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сынып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ұзарады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Наурыз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айының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жамылғысы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ериді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алынғ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ан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топырағының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еруіне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әкеп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соғады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наурыз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айының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жартысында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жүргізген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төзімді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ағаштарға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жөке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қотыр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қайың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кәдімгі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шетен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канада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терегі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шаған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үйеңкі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кәдімгі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шегіршін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өткір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үйеңкі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Қанағаттанарлық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көтеретіндерге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тікенекті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сібі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балқарағайы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кәдімгі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қарағай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назарда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отырғызылған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бейімделуі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ғдай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>.</w:t>
      </w:r>
    </w:p>
    <w:p w:rsidR="007377A1" w:rsidRPr="002658A4" w:rsidRDefault="002658A4" w:rsidP="002658A4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отырғызылғ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ан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ағаштарға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көктемде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күтім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жүргіземіз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түбін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үсімеу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қармен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нығыздап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жауып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көктемде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тазалаймыз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Көктемде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ерігенде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жапқан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үгіндісін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тазалап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себеміз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көшеде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отырғызылған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көшеттерге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күтім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58A4">
        <w:rPr>
          <w:rFonts w:ascii="Times New Roman" w:hAnsi="Times New Roman" w:cs="Times New Roman"/>
          <w:sz w:val="28"/>
          <w:szCs w:val="28"/>
        </w:rPr>
        <w:t>түб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жиналған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қоқыстар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қосындыларды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тазартып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тасып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әкету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Вегетациялық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тазалап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58A4">
        <w:rPr>
          <w:rFonts w:ascii="Times New Roman" w:hAnsi="Times New Roman" w:cs="Times New Roman"/>
          <w:sz w:val="28"/>
          <w:szCs w:val="28"/>
        </w:rPr>
        <w:t>тұру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кепкен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түбін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тұратындай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еті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үйіп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тіреу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қадамен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өсімдікті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байлаймыз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Қисайса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түзулеп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шығамыз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мойыны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топырақтан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көтерілі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себеміз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Көктемде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көшеттерді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қамтитындай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жақсылап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суарамыз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Кеш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күзде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сәнді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қылқ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анды</w:t>
      </w:r>
      <w:proofErr w:type="spellEnd"/>
      <w:proofErr w:type="gram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ағаштарды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мұқият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2658A4">
        <w:rPr>
          <w:rFonts w:ascii="Times New Roman" w:hAnsi="Times New Roman" w:cs="Times New Roman"/>
          <w:sz w:val="28"/>
          <w:szCs w:val="28"/>
        </w:rPr>
        <w:t>Аяз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төзімсіз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түрлердің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жылтыр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қабықты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діңі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бұтақтарын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мүшекпен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қаптап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қоямыз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аязы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көктемгі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күннің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күйдіруінен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сақтайды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Қылқанды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lastRenderedPageBreak/>
        <w:t>ағаш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(туя,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арша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самырсын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көктемгі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күннің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күйдіруі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қардан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үскі</w:t>
      </w:r>
      <w:proofErr w:type="gramStart"/>
      <w:r w:rsidRPr="002658A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58A4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аяздан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мүшекпен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қағазбен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орап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сыртын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жіппен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байлап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58A4">
        <w:rPr>
          <w:rFonts w:ascii="Times New Roman" w:hAnsi="Times New Roman" w:cs="Times New Roman"/>
          <w:sz w:val="28"/>
          <w:szCs w:val="28"/>
        </w:rPr>
        <w:t>шығамыз</w:t>
      </w:r>
      <w:proofErr w:type="spellEnd"/>
      <w:r w:rsidRPr="002658A4">
        <w:rPr>
          <w:rFonts w:ascii="Times New Roman" w:hAnsi="Times New Roman" w:cs="Times New Roman"/>
          <w:sz w:val="28"/>
          <w:szCs w:val="28"/>
        </w:rPr>
        <w:t>.</w:t>
      </w:r>
    </w:p>
    <w:sectPr w:rsidR="007377A1" w:rsidRPr="00265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8A4"/>
    <w:rsid w:val="002658A4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2020-12-20T20:30:00Z</dcterms:created>
  <dcterms:modified xsi:type="dcterms:W3CDTF">2020-12-20T20:33:00Z</dcterms:modified>
</cp:coreProperties>
</file>